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C9" w:rsidRPr="00F26FC9" w:rsidRDefault="00F26FC9" w:rsidP="00F26FC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398297"/>
      <w:r w:rsidRPr="00F26FC9">
        <w:rPr>
          <w:rFonts w:ascii="Times New Roman" w:hAnsi="Times New Roman" w:cs="Times New Roman"/>
          <w:sz w:val="24"/>
          <w:szCs w:val="24"/>
          <w:lang w:val="ru-RU"/>
        </w:rPr>
        <w:t>МИНИСТЕРСТВО ПРОСВЕЩЕНИЯ РОССИЙСКОЙ ФЕДЕРАЦИИ</w:t>
      </w:r>
    </w:p>
    <w:p w:rsidR="00F26FC9" w:rsidRPr="00F26FC9" w:rsidRDefault="00F26FC9" w:rsidP="00F26FC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6FC9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Оренбургской области</w:t>
      </w:r>
    </w:p>
    <w:p w:rsidR="00F26FC9" w:rsidRPr="00F26FC9" w:rsidRDefault="00F26FC9" w:rsidP="00F26FC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6FC9">
        <w:rPr>
          <w:rFonts w:ascii="Times New Roman" w:hAnsi="Times New Roman" w:cs="Times New Roman"/>
          <w:sz w:val="24"/>
          <w:szCs w:val="24"/>
          <w:lang w:val="ru-RU"/>
        </w:rPr>
        <w:t>Управление образования Сорочинского городского округа</w:t>
      </w:r>
    </w:p>
    <w:p w:rsidR="00F26FC9" w:rsidRPr="00F26FC9" w:rsidRDefault="00F26FC9" w:rsidP="00F26FC9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6F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«Баклановская средняя общеобразовательная школа» Сорочинского городс</w:t>
      </w:r>
      <w:r w:rsidR="00951A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кого округа Оренбургской области</w:t>
      </w:r>
    </w:p>
    <w:p w:rsidR="008B280C" w:rsidRDefault="008B280C" w:rsidP="00F26FC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8B280C" w:rsidP="00F26FC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62625" cy="1807845"/>
            <wp:effectExtent l="19050" t="0" r="9525" b="0"/>
            <wp:docPr id="1" name="Рисунок 1" descr="C:\Users\pm8\AppData\Local\Microsoft\Windows\INetCache\Content.Word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8\AppData\Local\Microsoft\Windows\INetCache\Content.Word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FC9" w:rsidRPr="008B280C">
        <w:rPr>
          <w:rFonts w:ascii="Times New Roman" w:hAnsi="Times New Roman" w:cs="Times New Roman"/>
          <w:sz w:val="24"/>
          <w:szCs w:val="24"/>
          <w:lang w:val="ru-RU"/>
        </w:rPr>
        <w:t>РАБОЧАЯ ПРОГРАММА</w:t>
      </w:r>
    </w:p>
    <w:p w:rsidR="00F26FC9" w:rsidRPr="008B280C" w:rsidRDefault="00F26FC9" w:rsidP="00F26FC9">
      <w:pPr>
        <w:spacing w:after="0" w:line="408" w:lineRule="auto"/>
        <w:ind w:left="120"/>
        <w:jc w:val="center"/>
        <w:rPr>
          <w:lang w:val="ru-RU"/>
        </w:rPr>
      </w:pPr>
      <w:r w:rsidRPr="008B280C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6FC9">
        <w:rPr>
          <w:rFonts w:ascii="Times New Roman" w:hAnsi="Times New Roman"/>
          <w:color w:val="000000"/>
          <w:sz w:val="28"/>
          <w:lang w:val="ru-RU"/>
        </w:rPr>
        <w:t xml:space="preserve"> 484919</w:t>
      </w:r>
      <w:r w:rsidRPr="008B280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26FC9" w:rsidRPr="008B280C" w:rsidRDefault="00F26FC9" w:rsidP="00F26FC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280C">
        <w:rPr>
          <w:rFonts w:ascii="Times New Roman" w:hAnsi="Times New Roman" w:cs="Times New Roman"/>
          <w:sz w:val="24"/>
          <w:szCs w:val="24"/>
          <w:lang w:val="ru-RU"/>
        </w:rPr>
        <w:t>Учебного курса</w:t>
      </w:r>
    </w:p>
    <w:p w:rsidR="00F26FC9" w:rsidRPr="008B280C" w:rsidRDefault="00F26FC9" w:rsidP="00F26FC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280C">
        <w:rPr>
          <w:rFonts w:ascii="Times New Roman" w:hAnsi="Times New Roman" w:cs="Times New Roman"/>
          <w:sz w:val="24"/>
          <w:szCs w:val="24"/>
          <w:lang w:val="ru-RU"/>
        </w:rPr>
        <w:t>«Математика»</w:t>
      </w:r>
    </w:p>
    <w:p w:rsidR="00F26FC9" w:rsidRPr="008B280C" w:rsidRDefault="00F26FC9" w:rsidP="00F26FC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280C">
        <w:rPr>
          <w:rFonts w:ascii="Times New Roman" w:hAnsi="Times New Roman" w:cs="Times New Roman"/>
          <w:sz w:val="24"/>
          <w:szCs w:val="24"/>
          <w:lang w:val="ru-RU"/>
        </w:rPr>
        <w:t>(для</w:t>
      </w:r>
      <w:r w:rsidRPr="00F578F1">
        <w:rPr>
          <w:rFonts w:ascii="Times New Roman" w:hAnsi="Times New Roman" w:cs="Times New Roman"/>
          <w:sz w:val="24"/>
          <w:szCs w:val="24"/>
        </w:rPr>
        <w:t> </w:t>
      </w:r>
      <w:r w:rsidRPr="008B280C">
        <w:rPr>
          <w:rFonts w:ascii="Times New Roman" w:hAnsi="Times New Roman" w:cs="Times New Roman"/>
          <w:sz w:val="24"/>
          <w:szCs w:val="24"/>
          <w:lang w:val="ru-RU"/>
        </w:rPr>
        <w:t xml:space="preserve"> 5-6 классов образовательных организаций)</w:t>
      </w: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280C" w:rsidRDefault="008B280C" w:rsidP="00F26FC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8B280C" w:rsidRDefault="00F26FC9" w:rsidP="00F26FC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280C">
        <w:rPr>
          <w:rFonts w:ascii="Times New Roman" w:hAnsi="Times New Roman" w:cs="Times New Roman"/>
          <w:sz w:val="24"/>
          <w:szCs w:val="24"/>
          <w:lang w:val="ru-RU"/>
        </w:rPr>
        <w:t>Баклановка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B280C">
        <w:rPr>
          <w:rFonts w:ascii="Times New Roman" w:hAnsi="Times New Roman" w:cs="Times New Roman"/>
          <w:sz w:val="24"/>
          <w:szCs w:val="24"/>
          <w:lang w:val="ru-RU"/>
        </w:rPr>
        <w:t>2023</w:t>
      </w:r>
    </w:p>
    <w:p w:rsidR="00EA7FE9" w:rsidRPr="00F26FC9" w:rsidRDefault="00F26FC9">
      <w:pPr>
        <w:spacing w:after="0" w:line="264" w:lineRule="auto"/>
        <w:ind w:left="12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6FC9" w:rsidRDefault="00F26FC9" w:rsidP="00F26FC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FC9" w:rsidRPr="00F26FC9" w:rsidRDefault="00F26FC9" w:rsidP="00F26FC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6FC9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УЧЕБНОГО ПРЕДМЕТА "МАТЕМАТИКА"</w:t>
      </w:r>
      <w:r w:rsidRPr="00F578F1">
        <w:rPr>
          <w:rFonts w:ascii="Times New Roman" w:hAnsi="Times New Roman" w:cs="Times New Roman"/>
          <w:sz w:val="24"/>
          <w:szCs w:val="24"/>
        </w:rPr>
        <w:t> </w:t>
      </w:r>
    </w:p>
    <w:p w:rsidR="00F26FC9" w:rsidRPr="00F578F1" w:rsidRDefault="00F26FC9" w:rsidP="00F26FC9">
      <w:pPr>
        <w:pStyle w:val="Default"/>
        <w:jc w:val="both"/>
      </w:pPr>
    </w:p>
    <w:p w:rsidR="00F26FC9" w:rsidRPr="00F578F1" w:rsidRDefault="00F26FC9" w:rsidP="00F26FC9">
      <w:pPr>
        <w:pStyle w:val="Default"/>
        <w:jc w:val="both"/>
      </w:pPr>
      <w:r w:rsidRPr="00F578F1">
        <w:t xml:space="preserve">Рабочая программа разработана на основании: </w:t>
      </w:r>
    </w:p>
    <w:p w:rsidR="00F26FC9" w:rsidRPr="00F578F1" w:rsidRDefault="00F26FC9" w:rsidP="00F26FC9">
      <w:pPr>
        <w:pStyle w:val="Default"/>
        <w:numPr>
          <w:ilvl w:val="0"/>
          <w:numId w:val="8"/>
        </w:numPr>
        <w:ind w:left="0" w:firstLine="0"/>
        <w:jc w:val="both"/>
      </w:pPr>
      <w:r w:rsidRPr="00F578F1">
        <w:t xml:space="preserve">Федеральным законом от 29.12.2012 № 273-ФЗ «Об образовании в Российской Федерации»; </w:t>
      </w:r>
    </w:p>
    <w:p w:rsidR="00F26FC9" w:rsidRPr="00F578F1" w:rsidRDefault="00F26FC9" w:rsidP="00F26FC9">
      <w:pPr>
        <w:pStyle w:val="Default"/>
        <w:numPr>
          <w:ilvl w:val="0"/>
          <w:numId w:val="8"/>
        </w:numPr>
        <w:ind w:left="0" w:firstLine="0"/>
        <w:jc w:val="both"/>
      </w:pPr>
      <w:r w:rsidRPr="00F578F1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578F1">
        <w:t>Минпросвещения</w:t>
      </w:r>
      <w:proofErr w:type="spellEnd"/>
      <w:r w:rsidRPr="00F578F1">
        <w:t xml:space="preserve"> от 22.03.2021 № 115; </w:t>
      </w:r>
    </w:p>
    <w:p w:rsidR="00F26FC9" w:rsidRPr="00F578F1" w:rsidRDefault="00F26FC9" w:rsidP="00F26FC9">
      <w:pPr>
        <w:pStyle w:val="Default"/>
        <w:numPr>
          <w:ilvl w:val="0"/>
          <w:numId w:val="8"/>
        </w:numPr>
        <w:ind w:left="0" w:firstLine="0"/>
        <w:jc w:val="both"/>
      </w:pPr>
      <w:r w:rsidRPr="00F578F1">
        <w:t xml:space="preserve">ФГОС основного общего образования, утвержденным приказом </w:t>
      </w:r>
      <w:proofErr w:type="spellStart"/>
      <w:r w:rsidRPr="00F578F1">
        <w:t>Минпросвещения</w:t>
      </w:r>
      <w:proofErr w:type="spellEnd"/>
      <w:r w:rsidRPr="00F578F1">
        <w:t xml:space="preserve"> от 31.05.2021 № 287 (далее – ФГОС ООО-2021); </w:t>
      </w:r>
    </w:p>
    <w:p w:rsidR="00F26FC9" w:rsidRPr="00F578F1" w:rsidRDefault="00F26FC9" w:rsidP="00F26FC9">
      <w:pPr>
        <w:pStyle w:val="Default"/>
        <w:numPr>
          <w:ilvl w:val="0"/>
          <w:numId w:val="8"/>
        </w:numPr>
        <w:ind w:left="0" w:firstLine="0"/>
        <w:jc w:val="both"/>
      </w:pPr>
      <w:r w:rsidRPr="00F578F1"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F26FC9" w:rsidRPr="00F578F1" w:rsidRDefault="00F26FC9" w:rsidP="00F26FC9">
      <w:pPr>
        <w:pStyle w:val="Default"/>
        <w:numPr>
          <w:ilvl w:val="0"/>
          <w:numId w:val="8"/>
        </w:numPr>
        <w:ind w:left="0" w:firstLine="0"/>
        <w:jc w:val="both"/>
      </w:pPr>
      <w:r w:rsidRPr="00F578F1">
        <w:t xml:space="preserve">Уставом МБОУ «Баклановская СОШ»; </w:t>
      </w:r>
    </w:p>
    <w:p w:rsidR="00F26FC9" w:rsidRPr="00F578F1" w:rsidRDefault="00F26FC9" w:rsidP="00F26FC9">
      <w:pPr>
        <w:pStyle w:val="Default"/>
        <w:numPr>
          <w:ilvl w:val="0"/>
          <w:numId w:val="8"/>
        </w:numPr>
        <w:ind w:left="0" w:firstLine="0"/>
        <w:jc w:val="both"/>
      </w:pPr>
      <w:r w:rsidRPr="00F578F1">
        <w:t>Учебным и календарным планом МБОУ «Баклановская СОШ</w:t>
      </w:r>
      <w:r w:rsidRPr="00F578F1">
        <w:rPr>
          <w:sz w:val="28"/>
          <w:szCs w:val="28"/>
        </w:rPr>
        <w:t xml:space="preserve">»; </w:t>
      </w:r>
    </w:p>
    <w:p w:rsidR="00F26FC9" w:rsidRPr="00F578F1" w:rsidRDefault="00F26FC9" w:rsidP="00F26FC9">
      <w:pPr>
        <w:pStyle w:val="Default"/>
        <w:numPr>
          <w:ilvl w:val="0"/>
          <w:numId w:val="8"/>
        </w:numPr>
        <w:ind w:left="0" w:firstLine="0"/>
        <w:jc w:val="both"/>
      </w:pPr>
      <w:r w:rsidRPr="00F578F1">
        <w:t xml:space="preserve">Положения о рабочей программе 2022 года приказ № 220 </w:t>
      </w:r>
      <w:r w:rsidRPr="00F578F1">
        <w:rPr>
          <w:color w:val="auto"/>
        </w:rPr>
        <w:t>от 30.08.2022 г.</w:t>
      </w:r>
      <w:r w:rsidRPr="00F578F1">
        <w:rPr>
          <w:color w:val="FF0000"/>
        </w:rPr>
        <w:t xml:space="preserve"> </w:t>
      </w:r>
    </w:p>
    <w:p w:rsidR="00EA7FE9" w:rsidRPr="00F26FC9" w:rsidRDefault="00EA7FE9">
      <w:pPr>
        <w:spacing w:after="0" w:line="264" w:lineRule="auto"/>
        <w:ind w:left="120"/>
        <w:jc w:val="both"/>
        <w:rPr>
          <w:lang w:val="ru-RU"/>
        </w:rPr>
      </w:pPr>
    </w:p>
    <w:p w:rsidR="00F26FC9" w:rsidRDefault="00F26F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A7FE9" w:rsidRPr="00F26FC9" w:rsidRDefault="00F26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A7FE9" w:rsidRPr="00F26FC9" w:rsidRDefault="00F26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A7FE9" w:rsidRPr="00F26FC9" w:rsidRDefault="00F26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EA7FE9" w:rsidRPr="00F26FC9" w:rsidRDefault="00F26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</w:t>
      </w:r>
      <w:r w:rsidRPr="00F26FC9">
        <w:rPr>
          <w:rFonts w:ascii="Times New Roman" w:hAnsi="Times New Roman"/>
          <w:color w:val="000000"/>
          <w:sz w:val="28"/>
          <w:lang w:val="ru-RU"/>
        </w:rPr>
        <w:lastRenderedPageBreak/>
        <w:t>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F26FC9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3bba1d8-96c6-4edf-a714-0cf8fa85e20b"/>
      <w:r w:rsidRPr="00F26FC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F26FC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F26FC9" w:rsidRDefault="00F26F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398298"/>
      <w:bookmarkEnd w:id="0"/>
    </w:p>
    <w:p w:rsidR="00EA7FE9" w:rsidRPr="00F26FC9" w:rsidRDefault="00F26FC9">
      <w:pPr>
        <w:spacing w:after="0" w:line="264" w:lineRule="auto"/>
        <w:ind w:left="12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EA7FE9" w:rsidRPr="00F26FC9" w:rsidRDefault="00EA7FE9">
      <w:pPr>
        <w:spacing w:after="0" w:line="264" w:lineRule="auto"/>
        <w:ind w:left="120"/>
        <w:jc w:val="both"/>
        <w:rPr>
          <w:lang w:val="ru-RU"/>
        </w:rPr>
      </w:pPr>
    </w:p>
    <w:p w:rsidR="00EA7FE9" w:rsidRPr="00F26FC9" w:rsidRDefault="00F26FC9">
      <w:pPr>
        <w:spacing w:after="0" w:line="264" w:lineRule="auto"/>
        <w:ind w:left="12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A7FE9" w:rsidRPr="00F26FC9" w:rsidRDefault="00EA7FE9">
      <w:pPr>
        <w:spacing w:after="0" w:line="264" w:lineRule="auto"/>
        <w:ind w:left="120"/>
        <w:jc w:val="both"/>
        <w:rPr>
          <w:lang w:val="ru-RU"/>
        </w:rPr>
      </w:pP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</w:t>
      </w:r>
      <w:r w:rsidRPr="00F26FC9">
        <w:rPr>
          <w:rFonts w:ascii="Times New Roman" w:hAnsi="Times New Roman"/>
          <w:color w:val="000000"/>
          <w:sz w:val="28"/>
          <w:lang w:val="ru-RU"/>
        </w:rPr>
        <w:lastRenderedPageBreak/>
        <w:t>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bookmarkStart w:id="3" w:name="_Toc124426196"/>
      <w:bookmarkEnd w:id="3"/>
      <w:r w:rsidRPr="00F26FC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bookmarkStart w:id="4" w:name="_Toc124426197"/>
      <w:bookmarkEnd w:id="4"/>
      <w:r w:rsidRPr="00F26FC9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bookmarkStart w:id="5" w:name="_Toc124426198"/>
      <w:bookmarkEnd w:id="5"/>
      <w:r w:rsidRPr="00F26FC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A7FE9" w:rsidRDefault="00F26FC9">
      <w:pPr>
        <w:spacing w:after="0" w:line="264" w:lineRule="auto"/>
        <w:ind w:firstLine="600"/>
        <w:jc w:val="both"/>
      </w:pPr>
      <w:bookmarkStart w:id="6" w:name="_Toc124426200"/>
      <w:bookmarkEnd w:id="6"/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Угол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Прямой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острый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тупой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развёрнутый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A7FE9" w:rsidRPr="00F26FC9" w:rsidRDefault="00F26FC9">
      <w:pPr>
        <w:spacing w:after="0" w:line="264" w:lineRule="auto"/>
        <w:ind w:left="12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A7FE9" w:rsidRPr="00F26FC9" w:rsidRDefault="00EA7FE9">
      <w:pPr>
        <w:spacing w:after="0" w:line="264" w:lineRule="auto"/>
        <w:ind w:left="120"/>
        <w:jc w:val="both"/>
        <w:rPr>
          <w:lang w:val="ru-RU"/>
        </w:rPr>
      </w:pP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bookmarkStart w:id="7" w:name="_Toc124426201"/>
      <w:bookmarkEnd w:id="7"/>
      <w:r w:rsidRPr="00F26FC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bookmarkStart w:id="8" w:name="_Toc124426202"/>
      <w:bookmarkEnd w:id="8"/>
      <w:r w:rsidRPr="00F26FC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lastRenderedPageBreak/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3"/>
      <w:bookmarkEnd w:id="9"/>
      <w:r w:rsidRPr="00F26FC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4"/>
      <w:bookmarkEnd w:id="10"/>
      <w:r w:rsidRPr="00F26FC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5"/>
      <w:bookmarkEnd w:id="11"/>
      <w:r w:rsidRPr="00F26FC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lastRenderedPageBreak/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A7FE9" w:rsidRPr="00F26FC9" w:rsidRDefault="00F26FC9">
      <w:pPr>
        <w:spacing w:after="0" w:line="264" w:lineRule="auto"/>
        <w:ind w:left="12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A7FE9" w:rsidRDefault="00EA7FE9">
      <w:pPr>
        <w:rPr>
          <w:lang w:val="ru-RU"/>
        </w:rPr>
      </w:pPr>
    </w:p>
    <w:p w:rsidR="00EA7FE9" w:rsidRPr="00F26FC9" w:rsidRDefault="00F26FC9" w:rsidP="00F26FC9">
      <w:pPr>
        <w:spacing w:after="0" w:line="264" w:lineRule="auto"/>
        <w:ind w:left="120"/>
        <w:jc w:val="center"/>
        <w:rPr>
          <w:lang w:val="ru-RU"/>
        </w:rPr>
      </w:pPr>
      <w:bookmarkStart w:id="12" w:name="block-3398299"/>
      <w:bookmarkEnd w:id="2"/>
      <w:r w:rsidRPr="00F26FC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EA7FE9" w:rsidRPr="00F26FC9" w:rsidRDefault="00EA7FE9">
      <w:pPr>
        <w:spacing w:after="0" w:line="264" w:lineRule="auto"/>
        <w:ind w:left="120"/>
        <w:jc w:val="both"/>
        <w:rPr>
          <w:lang w:val="ru-RU"/>
        </w:rPr>
      </w:pPr>
    </w:p>
    <w:p w:rsidR="00EA7FE9" w:rsidRPr="00F26FC9" w:rsidRDefault="00F26FC9">
      <w:pPr>
        <w:spacing w:after="0" w:line="264" w:lineRule="auto"/>
        <w:ind w:left="12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7FE9" w:rsidRPr="00F26FC9" w:rsidRDefault="00EA7FE9">
      <w:pPr>
        <w:spacing w:after="0" w:line="264" w:lineRule="auto"/>
        <w:ind w:left="120"/>
        <w:jc w:val="both"/>
        <w:rPr>
          <w:lang w:val="ru-RU"/>
        </w:rPr>
      </w:pP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26FC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</w:t>
      </w:r>
      <w:r w:rsidRPr="00F26FC9">
        <w:rPr>
          <w:rFonts w:ascii="Times New Roman" w:hAnsi="Times New Roman"/>
          <w:color w:val="000000"/>
          <w:sz w:val="28"/>
          <w:lang w:val="ru-RU"/>
        </w:rPr>
        <w:lastRenderedPageBreak/>
        <w:t>с практическим применением достижений науки, осознанием важности морально-этических принципов в деятельности учёного;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26FC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A7FE9" w:rsidRPr="00F26FC9" w:rsidRDefault="00F26FC9">
      <w:pPr>
        <w:spacing w:after="0" w:line="264" w:lineRule="auto"/>
        <w:ind w:left="12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7FE9" w:rsidRPr="00F26FC9" w:rsidRDefault="00EA7FE9">
      <w:pPr>
        <w:spacing w:after="0" w:line="264" w:lineRule="auto"/>
        <w:ind w:left="120"/>
        <w:jc w:val="both"/>
        <w:rPr>
          <w:lang w:val="ru-RU"/>
        </w:rPr>
      </w:pPr>
    </w:p>
    <w:p w:rsidR="00EA7FE9" w:rsidRPr="00F26FC9" w:rsidRDefault="00F26FC9">
      <w:pPr>
        <w:spacing w:after="0" w:line="264" w:lineRule="auto"/>
        <w:ind w:left="12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7FE9" w:rsidRPr="00F26FC9" w:rsidRDefault="00EA7FE9">
      <w:pPr>
        <w:spacing w:after="0" w:line="264" w:lineRule="auto"/>
        <w:ind w:left="120"/>
        <w:jc w:val="both"/>
        <w:rPr>
          <w:lang w:val="ru-RU"/>
        </w:rPr>
      </w:pPr>
    </w:p>
    <w:p w:rsidR="00EA7FE9" w:rsidRDefault="00F26FC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7FE9" w:rsidRPr="00F26FC9" w:rsidRDefault="00F26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A7FE9" w:rsidRPr="00F26FC9" w:rsidRDefault="00F26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A7FE9" w:rsidRPr="00F26FC9" w:rsidRDefault="00F26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A7FE9" w:rsidRPr="00F26FC9" w:rsidRDefault="00F26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A7FE9" w:rsidRPr="00F26FC9" w:rsidRDefault="00F26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26FC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26FC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A7FE9" w:rsidRPr="00F26FC9" w:rsidRDefault="00F26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7FE9" w:rsidRDefault="00F26FC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A7FE9" w:rsidRPr="00F26FC9" w:rsidRDefault="00F26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A7FE9" w:rsidRPr="00F26FC9" w:rsidRDefault="00F26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A7FE9" w:rsidRPr="00F26FC9" w:rsidRDefault="00F26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A7FE9" w:rsidRPr="00F26FC9" w:rsidRDefault="00F26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A7FE9" w:rsidRDefault="00F26FC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7FE9" w:rsidRPr="00F26FC9" w:rsidRDefault="00F26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A7FE9" w:rsidRPr="00F26FC9" w:rsidRDefault="00F26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A7FE9" w:rsidRPr="00F26FC9" w:rsidRDefault="00F26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A7FE9" w:rsidRPr="00F26FC9" w:rsidRDefault="00F26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A7FE9" w:rsidRDefault="00F26FC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7FE9" w:rsidRPr="00F26FC9" w:rsidRDefault="00F26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A7FE9" w:rsidRPr="00F26FC9" w:rsidRDefault="00F26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A7FE9" w:rsidRPr="00F26FC9" w:rsidRDefault="00F26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A7FE9" w:rsidRPr="00F26FC9" w:rsidRDefault="00F26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A7FE9" w:rsidRPr="00F26FC9" w:rsidRDefault="00F26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A7FE9" w:rsidRPr="00F26FC9" w:rsidRDefault="00F26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</w:t>
      </w:r>
      <w:r w:rsidRPr="00F26FC9">
        <w:rPr>
          <w:rFonts w:ascii="Times New Roman" w:hAnsi="Times New Roman"/>
          <w:color w:val="000000"/>
          <w:sz w:val="28"/>
          <w:lang w:val="ru-RU"/>
        </w:rPr>
        <w:lastRenderedPageBreak/>
        <w:t>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A7FE9" w:rsidRPr="00F26FC9" w:rsidRDefault="00F26FC9">
      <w:pPr>
        <w:spacing w:after="0" w:line="264" w:lineRule="auto"/>
        <w:ind w:left="12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7FE9" w:rsidRPr="00F26FC9" w:rsidRDefault="00EA7FE9">
      <w:pPr>
        <w:spacing w:after="0" w:line="264" w:lineRule="auto"/>
        <w:ind w:left="120"/>
        <w:jc w:val="both"/>
        <w:rPr>
          <w:lang w:val="ru-RU"/>
        </w:rPr>
      </w:pPr>
    </w:p>
    <w:p w:rsidR="00EA7FE9" w:rsidRPr="00F26FC9" w:rsidRDefault="00F26FC9">
      <w:pPr>
        <w:spacing w:after="0" w:line="264" w:lineRule="auto"/>
        <w:ind w:left="12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A7FE9" w:rsidRPr="00F26FC9" w:rsidRDefault="00F26F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A7FE9" w:rsidRDefault="00F26FC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7FE9" w:rsidRPr="00F26FC9" w:rsidRDefault="00F26F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A7FE9" w:rsidRPr="00F26FC9" w:rsidRDefault="00F26F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A7FE9" w:rsidRPr="00F26FC9" w:rsidRDefault="00F26F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26FC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A7FE9" w:rsidRPr="00F26FC9" w:rsidRDefault="00EA7FE9">
      <w:pPr>
        <w:spacing w:after="0" w:line="264" w:lineRule="auto"/>
        <w:ind w:left="120"/>
        <w:jc w:val="both"/>
        <w:rPr>
          <w:lang w:val="ru-RU"/>
        </w:rPr>
      </w:pPr>
    </w:p>
    <w:p w:rsidR="00EA7FE9" w:rsidRPr="00F26FC9" w:rsidRDefault="00F26FC9">
      <w:pPr>
        <w:spacing w:after="0" w:line="264" w:lineRule="auto"/>
        <w:ind w:left="120"/>
        <w:jc w:val="both"/>
        <w:rPr>
          <w:lang w:val="ru-RU"/>
        </w:rPr>
      </w:pPr>
      <w:r w:rsidRPr="00F26FC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A7FE9" w:rsidRPr="00F26FC9" w:rsidRDefault="00EA7FE9">
      <w:pPr>
        <w:spacing w:after="0" w:line="264" w:lineRule="auto"/>
        <w:ind w:left="120"/>
        <w:jc w:val="both"/>
        <w:rPr>
          <w:lang w:val="ru-RU"/>
        </w:rPr>
      </w:pP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6FC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26F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F26FC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F26FC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F26FC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6FC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26F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6F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1"/>
      <w:bookmarkEnd w:id="16"/>
      <w:r w:rsidRPr="00F26FC9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Числа и вычисления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2"/>
      <w:bookmarkEnd w:id="17"/>
      <w:r w:rsidRPr="00F26FC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3"/>
      <w:bookmarkEnd w:id="18"/>
      <w:r w:rsidRPr="00F26FC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</w:t>
      </w:r>
      <w:r w:rsidRPr="00F26FC9">
        <w:rPr>
          <w:rFonts w:ascii="Times New Roman" w:hAnsi="Times New Roman"/>
          <w:color w:val="000000"/>
          <w:sz w:val="28"/>
          <w:lang w:val="ru-RU"/>
        </w:rPr>
        <w:lastRenderedPageBreak/>
        <w:t>действия, оценку, прикидку, пользоваться единицами измерения соответствующих величин.</w:t>
      </w:r>
      <w:proofErr w:type="gramEnd"/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4"/>
      <w:bookmarkEnd w:id="19"/>
      <w:r w:rsidRPr="00F26FC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6FC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A7FE9" w:rsidRPr="00F26FC9" w:rsidRDefault="00F26FC9">
      <w:pPr>
        <w:spacing w:after="0" w:line="264" w:lineRule="auto"/>
        <w:ind w:firstLine="600"/>
        <w:jc w:val="both"/>
        <w:rPr>
          <w:lang w:val="ru-RU"/>
        </w:rPr>
      </w:pPr>
      <w:r w:rsidRPr="00F26FC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A7FE9" w:rsidRPr="00F26FC9" w:rsidRDefault="00EA7FE9">
      <w:pPr>
        <w:rPr>
          <w:lang w:val="ru-RU"/>
        </w:rPr>
        <w:sectPr w:rsidR="00EA7FE9" w:rsidRPr="00F26FC9">
          <w:pgSz w:w="11906" w:h="16383"/>
          <w:pgMar w:top="1134" w:right="850" w:bottom="1134" w:left="1701" w:header="720" w:footer="720" w:gutter="0"/>
          <w:cols w:space="720"/>
        </w:sectPr>
      </w:pPr>
    </w:p>
    <w:p w:rsidR="00EA7FE9" w:rsidRDefault="00F26FC9">
      <w:pPr>
        <w:spacing w:after="0"/>
        <w:ind w:left="120"/>
      </w:pPr>
      <w:bookmarkStart w:id="20" w:name="block-3398295"/>
      <w:bookmarkEnd w:id="12"/>
      <w:r w:rsidRPr="00F26F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7FE9" w:rsidRDefault="00F2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EA7FE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</w:tr>
      <w:tr w:rsidR="00EA7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E9" w:rsidRDefault="00EA7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E9" w:rsidRDefault="00EA7FE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E9" w:rsidRDefault="00EA7FE9"/>
        </w:tc>
      </w:tr>
      <w:tr w:rsidR="00EA7FE9" w:rsidRPr="008B2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A7FE9" w:rsidRPr="008B2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A7FE9" w:rsidRPr="008B2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A7FE9" w:rsidRPr="008B2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A7FE9" w:rsidRPr="008B2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A7FE9" w:rsidRPr="008B2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A7FE9" w:rsidRPr="008B2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A7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7FE9" w:rsidRDefault="00EA7FE9"/>
        </w:tc>
      </w:tr>
    </w:tbl>
    <w:p w:rsidR="00EA7FE9" w:rsidRDefault="00EA7FE9">
      <w:pPr>
        <w:sectPr w:rsidR="00EA7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FE9" w:rsidRDefault="00F2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EA7FE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</w:tr>
      <w:tr w:rsidR="00EA7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E9" w:rsidRDefault="00EA7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E9" w:rsidRDefault="00EA7FE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E9" w:rsidRDefault="00EA7FE9"/>
        </w:tc>
      </w:tr>
      <w:tr w:rsidR="00EA7FE9" w:rsidRPr="008B2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7FE9" w:rsidRPr="008B2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7FE9" w:rsidRPr="008B2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7FE9" w:rsidRPr="008B2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7FE9" w:rsidRPr="008B2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7FE9" w:rsidRPr="008B2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7FE9" w:rsidRPr="008B2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7FE9" w:rsidRPr="008B2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7FE9" w:rsidRPr="008B2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7FE9" w:rsidRPr="008B280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7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7FE9" w:rsidRDefault="00EA7FE9"/>
        </w:tc>
      </w:tr>
    </w:tbl>
    <w:p w:rsidR="00EA7FE9" w:rsidRDefault="00EA7FE9">
      <w:pPr>
        <w:sectPr w:rsidR="00EA7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FE9" w:rsidRDefault="00F26FC9">
      <w:pPr>
        <w:spacing w:after="0"/>
        <w:ind w:left="120"/>
      </w:pPr>
      <w:bookmarkStart w:id="21" w:name="block-339829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7FE9" w:rsidRDefault="00F2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7"/>
        <w:gridCol w:w="6171"/>
        <w:gridCol w:w="1417"/>
        <w:gridCol w:w="1418"/>
        <w:gridCol w:w="1276"/>
        <w:gridCol w:w="1418"/>
        <w:gridCol w:w="1323"/>
      </w:tblGrid>
      <w:tr w:rsidR="00EA7FE9" w:rsidTr="00F26FC9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6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E9" w:rsidRDefault="00EA7FE9"/>
        </w:tc>
        <w:tc>
          <w:tcPr>
            <w:tcW w:w="6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E9" w:rsidRDefault="00EA7FE9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E9" w:rsidRDefault="00EA7FE9"/>
        </w:tc>
        <w:tc>
          <w:tcPr>
            <w:tcW w:w="13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E9" w:rsidRDefault="00EA7FE9"/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F26FC9" w:rsidRDefault="00F26F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контрольная работа</w:t>
            </w:r>
          </w:p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</w:t>
            </w: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на движение и покупки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класса, обобщение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F26FC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6171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F26FC9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EA7FE9" w:rsidRDefault="00EA7FE9"/>
        </w:tc>
      </w:tr>
    </w:tbl>
    <w:p w:rsidR="00EA7FE9" w:rsidRDefault="00EA7FE9">
      <w:pPr>
        <w:sectPr w:rsidR="00EA7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FE9" w:rsidRDefault="00F2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41"/>
        <w:gridCol w:w="6147"/>
        <w:gridCol w:w="1417"/>
        <w:gridCol w:w="1418"/>
        <w:gridCol w:w="1280"/>
        <w:gridCol w:w="1421"/>
        <w:gridCol w:w="1316"/>
      </w:tblGrid>
      <w:tr w:rsidR="00EA7FE9" w:rsidTr="00D12423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6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4115" w:type="dxa"/>
            <w:gridSpan w:val="3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E9" w:rsidRDefault="00EA7FE9"/>
        </w:tc>
        <w:tc>
          <w:tcPr>
            <w:tcW w:w="61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E9" w:rsidRDefault="00EA7FE9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FE9" w:rsidRDefault="00EA7FE9">
            <w:pPr>
              <w:spacing w:after="0"/>
              <w:ind w:left="135"/>
            </w:pPr>
          </w:p>
        </w:tc>
        <w:tc>
          <w:tcPr>
            <w:tcW w:w="14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E9" w:rsidRDefault="00EA7FE9"/>
        </w:tc>
        <w:tc>
          <w:tcPr>
            <w:tcW w:w="1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E9" w:rsidRDefault="00EA7FE9"/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D12423" w:rsidRDefault="00D124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Pr="00D12423" w:rsidRDefault="00D124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использование </w:t>
            </w: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</w:t>
            </w: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десятичными дробями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</w:t>
            </w: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пирамида, конус, цилиндр, шар и сфера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RPr="00F26FC9" w:rsidTr="00D1242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147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  <w:jc w:val="center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A7FE9" w:rsidRDefault="00EA7FE9">
            <w:pPr>
              <w:spacing w:after="0"/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7FE9" w:rsidRPr="00F26FC9" w:rsidRDefault="00EA7FE9">
            <w:pPr>
              <w:spacing w:after="0"/>
              <w:ind w:left="135"/>
              <w:rPr>
                <w:lang w:val="ru-RU"/>
              </w:rPr>
            </w:pPr>
          </w:p>
        </w:tc>
      </w:tr>
      <w:tr w:rsidR="00EA7FE9" w:rsidTr="00D12423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EA7FE9" w:rsidRPr="00F26FC9" w:rsidRDefault="00F26FC9">
            <w:pPr>
              <w:spacing w:after="0"/>
              <w:ind w:left="135"/>
              <w:rPr>
                <w:lang w:val="ru-RU"/>
              </w:rPr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 w:rsidRPr="00F26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7FE9" w:rsidRPr="00D12423" w:rsidRDefault="00F26F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1242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EA7FE9" w:rsidRDefault="00F2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7" w:type="dxa"/>
            <w:gridSpan w:val="2"/>
            <w:tcMar>
              <w:top w:w="50" w:type="dxa"/>
              <w:left w:w="100" w:type="dxa"/>
            </w:tcMar>
            <w:vAlign w:val="center"/>
          </w:tcPr>
          <w:p w:rsidR="00EA7FE9" w:rsidRDefault="00EA7FE9"/>
        </w:tc>
      </w:tr>
      <w:bookmarkEnd w:id="21"/>
    </w:tbl>
    <w:p w:rsidR="00F26FC9" w:rsidRDefault="00F26FC9" w:rsidP="00F26FC9"/>
    <w:sectPr w:rsidR="00F26FC9" w:rsidSect="00F26FC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524"/>
    <w:multiLevelType w:val="multilevel"/>
    <w:tmpl w:val="E6FA87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63DB0"/>
    <w:multiLevelType w:val="multilevel"/>
    <w:tmpl w:val="F3B89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E7373"/>
    <w:multiLevelType w:val="multilevel"/>
    <w:tmpl w:val="9224EA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815B9"/>
    <w:multiLevelType w:val="multilevel"/>
    <w:tmpl w:val="11A083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E079B"/>
    <w:multiLevelType w:val="multilevel"/>
    <w:tmpl w:val="F258C5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082813"/>
    <w:multiLevelType w:val="multilevel"/>
    <w:tmpl w:val="1F7C49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93FA9"/>
    <w:multiLevelType w:val="multilevel"/>
    <w:tmpl w:val="C994A7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7FE9"/>
    <w:rsid w:val="001768C7"/>
    <w:rsid w:val="008B280C"/>
    <w:rsid w:val="00951A18"/>
    <w:rsid w:val="00B91ED0"/>
    <w:rsid w:val="00D12423"/>
    <w:rsid w:val="00EA7FE9"/>
    <w:rsid w:val="00F2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7F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7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26F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8B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2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8015</Words>
  <Characters>45692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pm8</dc:creator>
  <cp:lastModifiedBy>pm8</cp:lastModifiedBy>
  <cp:revision>5</cp:revision>
  <cp:lastPrinted>2023-09-14T09:49:00Z</cp:lastPrinted>
  <dcterms:created xsi:type="dcterms:W3CDTF">2023-09-14T09:53:00Z</dcterms:created>
  <dcterms:modified xsi:type="dcterms:W3CDTF">2023-11-07T09:18:00Z</dcterms:modified>
</cp:coreProperties>
</file>